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AC027" w14:textId="77777777" w:rsidR="000C10AF" w:rsidRPr="000F1605" w:rsidRDefault="000C10AF" w:rsidP="000C10AF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242A9E11" w14:textId="77777777" w:rsidR="000C10AF" w:rsidRDefault="000C10AF" w:rsidP="000C10AF">
      <w:pPr>
        <w:jc w:val="center"/>
        <w:rPr>
          <w:rFonts w:ascii="Marker Felt" w:hAnsi="Marker Felt"/>
          <w:sz w:val="32"/>
          <w:szCs w:val="32"/>
        </w:rPr>
      </w:pPr>
    </w:p>
    <w:p w14:paraId="11FEBC6F" w14:textId="77777777" w:rsidR="000C10AF" w:rsidRDefault="000C10AF" w:rsidP="000C10AF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1 Part 2 (Due September 24th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748FA206" w14:textId="77777777" w:rsidR="000C10AF" w:rsidRPr="000F1605" w:rsidRDefault="000C10AF" w:rsidP="000C10AF">
      <w:pPr>
        <w:jc w:val="center"/>
        <w:rPr>
          <w:rFonts w:ascii="Marker Felt" w:hAnsi="Marker Felt"/>
          <w:sz w:val="32"/>
          <w:szCs w:val="32"/>
        </w:rPr>
      </w:pPr>
    </w:p>
    <w:p w14:paraId="4547A6C2" w14:textId="77777777" w:rsidR="000C10AF" w:rsidRDefault="000C10AF" w:rsidP="000C10AF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second part of the Chapter (September 24th).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68D52D93" w14:textId="77777777" w:rsidR="000C10AF" w:rsidRPr="00DE0A9F" w:rsidRDefault="000C10AF" w:rsidP="000C10AF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324" w:type="dxa"/>
        <w:tblLook w:val="04A0" w:firstRow="1" w:lastRow="0" w:firstColumn="1" w:lastColumn="0" w:noHBand="0" w:noVBand="1"/>
      </w:tblPr>
      <w:tblGrid>
        <w:gridCol w:w="3284"/>
        <w:gridCol w:w="4409"/>
        <w:gridCol w:w="3359"/>
        <w:gridCol w:w="3272"/>
      </w:tblGrid>
      <w:tr w:rsidR="000C10AF" w14:paraId="00EDA339" w14:textId="77777777" w:rsidTr="004F751F">
        <w:trPr>
          <w:trHeight w:val="686"/>
        </w:trPr>
        <w:tc>
          <w:tcPr>
            <w:tcW w:w="3284" w:type="dxa"/>
          </w:tcPr>
          <w:p w14:paraId="55425D15" w14:textId="77777777" w:rsidR="000C10AF" w:rsidRDefault="000C10AF" w:rsidP="004F751F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  <w:r>
              <w:rPr>
                <w:rFonts w:ascii="Marker Felt" w:hAnsi="Marker Felt"/>
              </w:rPr>
              <w:t xml:space="preserve"> </w:t>
            </w:r>
          </w:p>
          <w:p w14:paraId="6DF9D20E" w14:textId="77777777" w:rsidR="000C10AF" w:rsidRPr="000F1605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 14th)</w:t>
            </w:r>
          </w:p>
        </w:tc>
        <w:tc>
          <w:tcPr>
            <w:tcW w:w="4409" w:type="dxa"/>
          </w:tcPr>
          <w:p w14:paraId="23FC64B7" w14:textId="77777777" w:rsidR="000C10AF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Numbers and Time</w:t>
            </w:r>
          </w:p>
          <w:p w14:paraId="24B07D40" w14:textId="77777777" w:rsidR="000C10AF" w:rsidRPr="000F1605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 16th)</w:t>
            </w:r>
          </w:p>
        </w:tc>
        <w:tc>
          <w:tcPr>
            <w:tcW w:w="3359" w:type="dxa"/>
          </w:tcPr>
          <w:p w14:paraId="21C1BFA4" w14:textId="77777777" w:rsidR="000C10AF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Days, Months, Seasons, Dates</w:t>
            </w:r>
          </w:p>
          <w:p w14:paraId="20E1C3AE" w14:textId="77777777" w:rsidR="000C10AF" w:rsidRPr="000F1605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(September 18th)</w:t>
            </w:r>
          </w:p>
        </w:tc>
        <w:tc>
          <w:tcPr>
            <w:tcW w:w="3272" w:type="dxa"/>
          </w:tcPr>
          <w:p w14:paraId="101CC088" w14:textId="77777777" w:rsidR="000C10AF" w:rsidRDefault="000C10AF" w:rsidP="004F751F">
            <w:pPr>
              <w:jc w:val="center"/>
              <w:rPr>
                <w:rFonts w:ascii="Marker Felt" w:hAnsi="Marker Felt"/>
              </w:rPr>
            </w:pPr>
            <w:proofErr w:type="spellStart"/>
            <w:r>
              <w:rPr>
                <w:rFonts w:ascii="Marker Felt" w:hAnsi="Marker Felt"/>
              </w:rPr>
              <w:t>Ser</w:t>
            </w:r>
            <w:proofErr w:type="spellEnd"/>
          </w:p>
          <w:p w14:paraId="3A12DE79" w14:textId="77777777" w:rsidR="000C10AF" w:rsidRPr="000F1605" w:rsidRDefault="000C10AF" w:rsidP="004F751F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 xml:space="preserve">(September21st) </w:t>
            </w:r>
          </w:p>
        </w:tc>
      </w:tr>
      <w:tr w:rsidR="000C10AF" w:rsidRPr="0082662B" w14:paraId="78FD3FDB" w14:textId="77777777" w:rsidTr="004F751F">
        <w:trPr>
          <w:trHeight w:val="1229"/>
        </w:trPr>
        <w:tc>
          <w:tcPr>
            <w:tcW w:w="3284" w:type="dxa"/>
          </w:tcPr>
          <w:p w14:paraId="379B7E53" w14:textId="77777777" w:rsidR="000C10A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34A0DF8" w14:textId="77777777" w:rsidR="000C10A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a set of flashcards for the 1.2 vocabulary and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</w:p>
          <w:p w14:paraId="2B06C3E7" w14:textId="77777777" w:rsidR="000C10AF" w:rsidRPr="0082662B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09" w:type="dxa"/>
          </w:tcPr>
          <w:p w14:paraId="3D964278" w14:textId="77777777" w:rsidR="000C10A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880CF5C" w14:textId="77777777" w:rsidR="000C10AF" w:rsidRPr="0082662B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workbook pages 7 and 8.</w:t>
            </w:r>
          </w:p>
        </w:tc>
        <w:tc>
          <w:tcPr>
            <w:tcW w:w="3359" w:type="dxa"/>
          </w:tcPr>
          <w:p w14:paraId="109FC721" w14:textId="77777777" w:rsidR="000C10A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CA6F422" w14:textId="77777777" w:rsidR="000C10AF" w:rsidRPr="0082662B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9.</w:t>
            </w:r>
          </w:p>
        </w:tc>
        <w:tc>
          <w:tcPr>
            <w:tcW w:w="3272" w:type="dxa"/>
          </w:tcPr>
          <w:p w14:paraId="0BF0B092" w14:textId="77777777" w:rsidR="000C10A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B279F4" w14:textId="77777777" w:rsidR="000C10AF" w:rsidRPr="0082662B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pages 10 and 11.</w:t>
            </w:r>
          </w:p>
        </w:tc>
      </w:tr>
      <w:tr w:rsidR="000C10AF" w:rsidRPr="0082662B" w14:paraId="3B93CA19" w14:textId="77777777" w:rsidTr="004F751F">
        <w:trPr>
          <w:trHeight w:val="2581"/>
        </w:trPr>
        <w:tc>
          <w:tcPr>
            <w:tcW w:w="3284" w:type="dxa"/>
          </w:tcPr>
          <w:p w14:paraId="2687B9EF" w14:textId="77777777" w:rsidR="000C10AF" w:rsidRPr="00E46FE5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Log on to the textbook website (go.hrw.com).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>online textbook”. Go to page 18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3FF4C597" w14:textId="77777777" w:rsidR="000C10AF" w:rsidRPr="009C1273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2C4CFB70" w14:textId="77777777" w:rsidR="000C10AF" w:rsidRPr="00E46FE5" w:rsidRDefault="000C10AF" w:rsidP="000C10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18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number 20.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2056B967" w14:textId="77777777" w:rsidR="000C10AF" w:rsidRPr="00DE0A9F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59" w:type="dxa"/>
          </w:tcPr>
          <w:p w14:paraId="3A13635C" w14:textId="77777777" w:rsidR="000C10AF" w:rsidRPr="00DE0A9F" w:rsidRDefault="004F751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2.  Complete the yellow worksheet clipped to the board.</w:t>
            </w:r>
          </w:p>
        </w:tc>
        <w:tc>
          <w:tcPr>
            <w:tcW w:w="3272" w:type="dxa"/>
          </w:tcPr>
          <w:p w14:paraId="14D78A14" w14:textId="77777777" w:rsidR="000C10AF" w:rsidRPr="00E46FE5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24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2BD8E9F3" w14:textId="77777777" w:rsidR="000C10AF" w:rsidRPr="009C1273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0C10AF" w:rsidRPr="0082662B" w14:paraId="00414004" w14:textId="77777777" w:rsidTr="004F751F">
        <w:trPr>
          <w:trHeight w:val="2854"/>
        </w:trPr>
        <w:tc>
          <w:tcPr>
            <w:tcW w:w="3284" w:type="dxa"/>
          </w:tcPr>
          <w:p w14:paraId="2FBCEB1D" w14:textId="77777777" w:rsidR="000C10AF" w:rsidRPr="009C1273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5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, click on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Vocabu</w:t>
            </w:r>
            <w:r w:rsidR="00AD3C57">
              <w:rPr>
                <w:rFonts w:ascii="Comic Sans MS" w:hAnsi="Comic Sans MS"/>
                <w:sz w:val="20"/>
                <w:szCs w:val="20"/>
              </w:rPr>
              <w:t>lario</w:t>
            </w:r>
            <w:proofErr w:type="spellEnd"/>
            <w:r w:rsidR="00AD3C57">
              <w:rPr>
                <w:rFonts w:ascii="Comic Sans MS" w:hAnsi="Comic Sans MS"/>
                <w:sz w:val="20"/>
                <w:szCs w:val="20"/>
              </w:rPr>
              <w:t xml:space="preserve">:  </w:t>
            </w:r>
            <w:proofErr w:type="spellStart"/>
            <w:r w:rsidR="00AD3C57">
              <w:rPr>
                <w:rFonts w:ascii="Comic Sans MS" w:hAnsi="Comic Sans MS"/>
                <w:sz w:val="20"/>
                <w:szCs w:val="20"/>
              </w:rPr>
              <w:t>Capítulo</w:t>
            </w:r>
            <w:proofErr w:type="spellEnd"/>
            <w:r w:rsidR="00AD3C57">
              <w:rPr>
                <w:rFonts w:ascii="Comic Sans MS" w:hAnsi="Comic Sans MS"/>
                <w:sz w:val="20"/>
                <w:szCs w:val="20"/>
              </w:rPr>
              <w:t xml:space="preserve"> 1/Parte 2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 activity. Set the timer for 10 minutes.  Once you finish, click “Rec</w:t>
            </w:r>
            <w:r>
              <w:rPr>
                <w:rFonts w:ascii="Comic Sans MS" w:hAnsi="Comic Sans MS"/>
                <w:sz w:val="20"/>
                <w:szCs w:val="20"/>
              </w:rPr>
              <w:t xml:space="preserve">ord/send results” and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A16E60">
              <w:rPr>
                <w:rFonts w:ascii="Comic Sans MS" w:hAnsi="Comic Sans MS"/>
                <w:sz w:val="20"/>
                <w:szCs w:val="20"/>
              </w:rPr>
              <w:t xml:space="preserve"> will get an email with your results.</w:t>
            </w:r>
          </w:p>
          <w:p w14:paraId="7D947CB1" w14:textId="77777777" w:rsidR="000C10AF" w:rsidRPr="009C1273" w:rsidRDefault="000C10AF" w:rsidP="004F75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4409" w:type="dxa"/>
          </w:tcPr>
          <w:p w14:paraId="4480853E" w14:textId="77777777" w:rsidR="000C10AF" w:rsidRPr="009C1273" w:rsidRDefault="00AD3C57" w:rsidP="00AD3C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6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Telling Time Activity. Set</w:t>
            </w:r>
            <w:r w:rsidRPr="00A16E60"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59" w:type="dxa"/>
          </w:tcPr>
          <w:p w14:paraId="11846794" w14:textId="77777777" w:rsidR="000C10AF" w:rsidRPr="009C1273" w:rsidRDefault="00AD3C57" w:rsidP="00AD3C5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7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Days and Dates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272" w:type="dxa"/>
          </w:tcPr>
          <w:p w14:paraId="1F865A41" w14:textId="77777777" w:rsidR="000C10AF" w:rsidRPr="009C1273" w:rsidRDefault="00960CB4" w:rsidP="004F751F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A16E60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8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, click on the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  Conjugation Practice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Activity.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ither take a screenshot or print out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6241891B" w14:textId="77777777" w:rsidR="000C10AF" w:rsidRDefault="000C10AF" w:rsidP="000C10AF"/>
    <w:p w14:paraId="0735BEBC" w14:textId="77777777" w:rsidR="000C10AF" w:rsidRDefault="000C10AF" w:rsidP="000C10AF"/>
    <w:p w14:paraId="33E2DFB4" w14:textId="77777777" w:rsidR="00F954E8" w:rsidRDefault="00F954E8"/>
    <w:sectPr w:rsidR="00F954E8" w:rsidSect="004F751F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AF"/>
    <w:rsid w:val="000C10AF"/>
    <w:rsid w:val="004F751F"/>
    <w:rsid w:val="00956C56"/>
    <w:rsid w:val="00960CB4"/>
    <w:rsid w:val="00AD3C57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0A2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1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onjuguemos.com" TargetMode="External"/><Relationship Id="rId6" Type="http://schemas.openxmlformats.org/officeDocument/2006/relationships/hyperlink" Target="http://www.conjuguemos.com" TargetMode="External"/><Relationship Id="rId7" Type="http://schemas.openxmlformats.org/officeDocument/2006/relationships/hyperlink" Target="http://www.conjuguemos.com" TargetMode="External"/><Relationship Id="rId8" Type="http://schemas.openxmlformats.org/officeDocument/2006/relationships/hyperlink" Target="http://www.conjuguemo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2037</Characters>
  <Application>Microsoft Macintosh Word</Application>
  <DocSecurity>0</DocSecurity>
  <Lines>16</Lines>
  <Paragraphs>4</Paragraphs>
  <ScaleCrop>false</ScaleCrop>
  <Company>Dublin City Schools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cp:lastPrinted>2015-09-02T11:40:00Z</cp:lastPrinted>
  <dcterms:created xsi:type="dcterms:W3CDTF">2015-09-01T18:32:00Z</dcterms:created>
  <dcterms:modified xsi:type="dcterms:W3CDTF">2015-09-02T11:41:00Z</dcterms:modified>
</cp:coreProperties>
</file>